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3AF" w:rsidRPr="002949C5" w:rsidRDefault="002949C5" w:rsidP="002949C5">
      <w:pPr>
        <w:shd w:val="clear" w:color="auto" w:fill="FFFFFF"/>
        <w:spacing w:after="0" w:line="240" w:lineRule="auto"/>
        <w:ind w:left="-851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1BB78D9D" wp14:editId="6BC07C5A">
            <wp:extent cx="6734175" cy="972920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1_12164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7776" cy="9734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949C5" w:rsidRDefault="002949C5" w:rsidP="002949C5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a"/>
        <w:tblW w:w="9923" w:type="dxa"/>
        <w:tblLayout w:type="fixed"/>
        <w:tblLook w:val="04A0" w:firstRow="1" w:lastRow="0" w:firstColumn="1" w:lastColumn="0" w:noHBand="0" w:noVBand="1"/>
      </w:tblPr>
      <w:tblGrid>
        <w:gridCol w:w="708"/>
        <w:gridCol w:w="3795"/>
        <w:gridCol w:w="1417"/>
        <w:gridCol w:w="2019"/>
        <w:gridCol w:w="1984"/>
      </w:tblGrid>
      <w:tr w:rsidR="00CF3687" w:rsidRPr="004360C7" w:rsidTr="00B941C0">
        <w:tc>
          <w:tcPr>
            <w:tcW w:w="708" w:type="dxa"/>
          </w:tcPr>
          <w:p w:rsidR="00CF3687" w:rsidRPr="004360C7" w:rsidRDefault="00492CC5" w:rsidP="00CF36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795" w:type="dxa"/>
          </w:tcPr>
          <w:p w:rsidR="00CF3687" w:rsidRPr="004360C7" w:rsidRDefault="00CF3687" w:rsidP="00CF3687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360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Выставка книг и обзор выставки. “Мой любимый родной язык”</w:t>
            </w:r>
          </w:p>
        </w:tc>
        <w:tc>
          <w:tcPr>
            <w:tcW w:w="1417" w:type="dxa"/>
          </w:tcPr>
          <w:p w:rsidR="00CF3687" w:rsidRPr="004360C7" w:rsidRDefault="00CF3687" w:rsidP="00CF3687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360C7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19" w:type="dxa"/>
          </w:tcPr>
          <w:p w:rsidR="00CF3687" w:rsidRPr="004360C7" w:rsidRDefault="00CF3687" w:rsidP="00CF36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60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Образовательное учреждение</w:t>
            </w:r>
          </w:p>
        </w:tc>
        <w:tc>
          <w:tcPr>
            <w:tcW w:w="1984" w:type="dxa"/>
          </w:tcPr>
          <w:p w:rsidR="00CF3687" w:rsidRPr="004360C7" w:rsidRDefault="00CF3687" w:rsidP="00CF36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Г.М.</w:t>
            </w:r>
          </w:p>
        </w:tc>
      </w:tr>
      <w:tr w:rsidR="00CF3687" w:rsidRPr="004360C7" w:rsidTr="00B941C0">
        <w:tc>
          <w:tcPr>
            <w:tcW w:w="708" w:type="dxa"/>
          </w:tcPr>
          <w:p w:rsidR="00CF3687" w:rsidRPr="004360C7" w:rsidRDefault="00492CC5" w:rsidP="00CF3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795" w:type="dxa"/>
          </w:tcPr>
          <w:p w:rsidR="00CF3687" w:rsidRPr="005A17D2" w:rsidRDefault="00CF3687" w:rsidP="00CF3687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“Җырлыйм әнием турында</w:t>
            </w:r>
            <w:r w:rsidR="009F726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 әниләр көненә багышланган чара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</w:tcPr>
          <w:p w:rsidR="00CF3687" w:rsidRPr="004360C7" w:rsidRDefault="0042197C" w:rsidP="00CF36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8.03.21</w:t>
            </w:r>
          </w:p>
        </w:tc>
        <w:tc>
          <w:tcPr>
            <w:tcW w:w="2019" w:type="dxa"/>
          </w:tcPr>
          <w:p w:rsidR="00CF3687" w:rsidRPr="004360C7" w:rsidRDefault="00CF3687" w:rsidP="00CF3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0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Образовательное учреждение</w:t>
            </w:r>
          </w:p>
        </w:tc>
        <w:tc>
          <w:tcPr>
            <w:tcW w:w="1984" w:type="dxa"/>
          </w:tcPr>
          <w:p w:rsidR="00CF3687" w:rsidRPr="004360C7" w:rsidRDefault="0002478A" w:rsidP="00CF3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Исхакова Р.З., Ямалиева Л.Ф.</w:t>
            </w:r>
          </w:p>
        </w:tc>
      </w:tr>
      <w:tr w:rsidR="00CF3687" w:rsidRPr="004360C7" w:rsidTr="00B941C0">
        <w:tc>
          <w:tcPr>
            <w:tcW w:w="708" w:type="dxa"/>
          </w:tcPr>
          <w:p w:rsidR="00CF3687" w:rsidRPr="004360C7" w:rsidRDefault="00492CC5" w:rsidP="00CF3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795" w:type="dxa"/>
          </w:tcPr>
          <w:p w:rsidR="00CF3687" w:rsidRPr="00D5002F" w:rsidRDefault="00CF3687" w:rsidP="00CF36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“Әбиемнең күңел сандыгы”</w:t>
            </w:r>
          </w:p>
        </w:tc>
        <w:tc>
          <w:tcPr>
            <w:tcW w:w="1417" w:type="dxa"/>
          </w:tcPr>
          <w:p w:rsidR="00CF3687" w:rsidRPr="00D5002F" w:rsidRDefault="00CF3687" w:rsidP="00CF36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019" w:type="dxa"/>
          </w:tcPr>
          <w:p w:rsidR="00CF3687" w:rsidRPr="00D5002F" w:rsidRDefault="009F7265" w:rsidP="00CF3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0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Образовательное учреждение</w:t>
            </w:r>
          </w:p>
        </w:tc>
        <w:tc>
          <w:tcPr>
            <w:tcW w:w="1984" w:type="dxa"/>
          </w:tcPr>
          <w:p w:rsidR="00CF3687" w:rsidRDefault="00CF3687" w:rsidP="00CF36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Шарафутдинова Р.Р.</w:t>
            </w:r>
          </w:p>
        </w:tc>
      </w:tr>
      <w:tr w:rsidR="0042197C" w:rsidRPr="004360C7" w:rsidTr="00B941C0">
        <w:tc>
          <w:tcPr>
            <w:tcW w:w="708" w:type="dxa"/>
          </w:tcPr>
          <w:p w:rsidR="0042197C" w:rsidRPr="004360C7" w:rsidRDefault="00492CC5" w:rsidP="00CF3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795" w:type="dxa"/>
          </w:tcPr>
          <w:p w:rsidR="0042197C" w:rsidRDefault="0042197C" w:rsidP="00CF36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Турнир </w:t>
            </w:r>
            <w:proofErr w:type="gramStart"/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грамотеев</w:t>
            </w:r>
            <w:proofErr w:type="gramEnd"/>
          </w:p>
        </w:tc>
        <w:tc>
          <w:tcPr>
            <w:tcW w:w="1417" w:type="dxa"/>
          </w:tcPr>
          <w:p w:rsidR="0042197C" w:rsidRPr="00D5002F" w:rsidRDefault="0042197C" w:rsidP="006924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019" w:type="dxa"/>
          </w:tcPr>
          <w:p w:rsidR="0042197C" w:rsidRPr="00D5002F" w:rsidRDefault="0042197C" w:rsidP="0069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0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Образовательное учреждение</w:t>
            </w:r>
          </w:p>
        </w:tc>
        <w:tc>
          <w:tcPr>
            <w:tcW w:w="1984" w:type="dxa"/>
          </w:tcPr>
          <w:p w:rsidR="0042197C" w:rsidRDefault="0042197C" w:rsidP="00CF36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Исхакова Р.З., Ямалиева Л.Ф.</w:t>
            </w:r>
          </w:p>
        </w:tc>
      </w:tr>
      <w:tr w:rsidR="0042197C" w:rsidRPr="004360C7" w:rsidTr="00B941C0">
        <w:tc>
          <w:tcPr>
            <w:tcW w:w="708" w:type="dxa"/>
          </w:tcPr>
          <w:p w:rsidR="0042197C" w:rsidRPr="004360C7" w:rsidRDefault="00492CC5" w:rsidP="00CF3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795" w:type="dxa"/>
          </w:tcPr>
          <w:p w:rsidR="0042197C" w:rsidRPr="004360C7" w:rsidRDefault="0042197C" w:rsidP="00CF36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Конкурс поделок «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Иссез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чэчэклэр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», приуроченный ко дню рождения 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1417" w:type="dxa"/>
          </w:tcPr>
          <w:p w:rsidR="0042197C" w:rsidRPr="004360C7" w:rsidRDefault="0042197C" w:rsidP="00CF36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19" w:type="dxa"/>
          </w:tcPr>
          <w:p w:rsidR="0042197C" w:rsidRPr="004360C7" w:rsidRDefault="0042197C" w:rsidP="00CF36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60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Образовательное учреждение</w:t>
            </w:r>
          </w:p>
        </w:tc>
        <w:tc>
          <w:tcPr>
            <w:tcW w:w="1984" w:type="dxa"/>
          </w:tcPr>
          <w:p w:rsidR="0042197C" w:rsidRPr="004360C7" w:rsidRDefault="0042197C" w:rsidP="00CF368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Лутфуллина А.Р.</w:t>
            </w:r>
          </w:p>
        </w:tc>
      </w:tr>
      <w:tr w:rsidR="0042197C" w:rsidRPr="004360C7" w:rsidTr="00B941C0">
        <w:tc>
          <w:tcPr>
            <w:tcW w:w="708" w:type="dxa"/>
          </w:tcPr>
          <w:p w:rsidR="0042197C" w:rsidRPr="004360C7" w:rsidRDefault="00492CC5" w:rsidP="00CF3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795" w:type="dxa"/>
          </w:tcPr>
          <w:p w:rsidR="0042197C" w:rsidRPr="0002478A" w:rsidRDefault="0042197C" w:rsidP="00CF3687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“Әкиятлә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иленә сәяхәт”</w:t>
            </w:r>
          </w:p>
        </w:tc>
        <w:tc>
          <w:tcPr>
            <w:tcW w:w="1417" w:type="dxa"/>
          </w:tcPr>
          <w:p w:rsidR="0042197C" w:rsidRPr="004360C7" w:rsidRDefault="0042197C" w:rsidP="00CF36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0C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Март</w:t>
            </w:r>
          </w:p>
        </w:tc>
        <w:tc>
          <w:tcPr>
            <w:tcW w:w="2019" w:type="dxa"/>
          </w:tcPr>
          <w:p w:rsidR="0042197C" w:rsidRPr="004360C7" w:rsidRDefault="0042197C" w:rsidP="00CF3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0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Образовательное учреждение</w:t>
            </w:r>
          </w:p>
        </w:tc>
        <w:tc>
          <w:tcPr>
            <w:tcW w:w="1984" w:type="dxa"/>
          </w:tcPr>
          <w:p w:rsidR="0042197C" w:rsidRPr="004360C7" w:rsidRDefault="0042197C" w:rsidP="00CF3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Харисова Э.К.</w:t>
            </w:r>
          </w:p>
        </w:tc>
      </w:tr>
      <w:tr w:rsidR="0042197C" w:rsidRPr="004360C7" w:rsidTr="00B941C0">
        <w:tc>
          <w:tcPr>
            <w:tcW w:w="708" w:type="dxa"/>
          </w:tcPr>
          <w:p w:rsidR="0042197C" w:rsidRPr="004360C7" w:rsidRDefault="00492CC5" w:rsidP="00CF3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3795" w:type="dxa"/>
          </w:tcPr>
          <w:p w:rsidR="0042197C" w:rsidRPr="00D5002F" w:rsidRDefault="0042197C" w:rsidP="00CF36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0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чтецов “Самый лучший чтец”</w:t>
            </w:r>
          </w:p>
        </w:tc>
        <w:tc>
          <w:tcPr>
            <w:tcW w:w="1417" w:type="dxa"/>
          </w:tcPr>
          <w:p w:rsidR="0042197C" w:rsidRPr="00D5002F" w:rsidRDefault="0042197C" w:rsidP="00CF36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019" w:type="dxa"/>
          </w:tcPr>
          <w:p w:rsidR="0042197C" w:rsidRPr="00D5002F" w:rsidRDefault="0042197C" w:rsidP="00CF3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0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Образовательное учреждение</w:t>
            </w:r>
          </w:p>
        </w:tc>
        <w:tc>
          <w:tcPr>
            <w:tcW w:w="1984" w:type="dxa"/>
          </w:tcPr>
          <w:p w:rsidR="0042197C" w:rsidRPr="00933BA8" w:rsidRDefault="0042197C" w:rsidP="00933BA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360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42197C" w:rsidRPr="004360C7" w:rsidTr="00B941C0">
        <w:tc>
          <w:tcPr>
            <w:tcW w:w="708" w:type="dxa"/>
          </w:tcPr>
          <w:p w:rsidR="0042197C" w:rsidRPr="004360C7" w:rsidRDefault="00492CC5" w:rsidP="00024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3795" w:type="dxa"/>
          </w:tcPr>
          <w:p w:rsidR="0042197C" w:rsidRDefault="0042197C" w:rsidP="000247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В.Хәйруллина иҗаты бн танышу</w:t>
            </w:r>
          </w:p>
        </w:tc>
        <w:tc>
          <w:tcPr>
            <w:tcW w:w="1417" w:type="dxa"/>
          </w:tcPr>
          <w:p w:rsidR="0042197C" w:rsidRPr="00D5002F" w:rsidRDefault="0042197C" w:rsidP="00024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019" w:type="dxa"/>
          </w:tcPr>
          <w:p w:rsidR="0042197C" w:rsidRDefault="0042197C" w:rsidP="000247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60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Образовательное учреждение</w:t>
            </w:r>
          </w:p>
        </w:tc>
        <w:tc>
          <w:tcPr>
            <w:tcW w:w="1984" w:type="dxa"/>
          </w:tcPr>
          <w:p w:rsidR="0042197C" w:rsidRPr="0002478A" w:rsidRDefault="0042197C" w:rsidP="000247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З.С.</w:t>
            </w:r>
          </w:p>
        </w:tc>
      </w:tr>
      <w:tr w:rsidR="0042197C" w:rsidRPr="004360C7" w:rsidTr="00B941C0">
        <w:tc>
          <w:tcPr>
            <w:tcW w:w="708" w:type="dxa"/>
          </w:tcPr>
          <w:p w:rsidR="0042197C" w:rsidRPr="004360C7" w:rsidRDefault="00492CC5" w:rsidP="00024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3795" w:type="dxa"/>
          </w:tcPr>
          <w:p w:rsidR="0042197C" w:rsidRDefault="0042197C" w:rsidP="00933B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рисунков “</w:t>
            </w:r>
            <w:r w:rsidRPr="007F2A48">
              <w:rPr>
                <w:rFonts w:ascii="Times New Roman" w:hAnsi="Times New Roman" w:cs="Times New Roman"/>
                <w:sz w:val="24"/>
                <w:szCs w:val="24"/>
              </w:rPr>
              <w:t xml:space="preserve">Тукай </w:t>
            </w:r>
            <w:proofErr w:type="spellStart"/>
            <w:r w:rsidRPr="007F2A48">
              <w:rPr>
                <w:rFonts w:ascii="Times New Roman" w:hAnsi="Times New Roman" w:cs="Times New Roman"/>
                <w:sz w:val="24"/>
                <w:szCs w:val="24"/>
              </w:rPr>
              <w:t>геройлары</w:t>
            </w:r>
            <w:proofErr w:type="spellEnd"/>
            <w:r w:rsidRPr="007F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2A48">
              <w:rPr>
                <w:rFonts w:ascii="Times New Roman" w:hAnsi="Times New Roman" w:cs="Times New Roman"/>
                <w:sz w:val="24"/>
                <w:szCs w:val="24"/>
              </w:rPr>
              <w:t>безд</w:t>
            </w:r>
            <w:proofErr w:type="spellEnd"/>
            <w:r w:rsidRPr="007F2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7F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2A48">
              <w:rPr>
                <w:rFonts w:ascii="Times New Roman" w:hAnsi="Times New Roman" w:cs="Times New Roman"/>
                <w:sz w:val="24"/>
                <w:szCs w:val="24"/>
              </w:rPr>
              <w:t>кунакта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  <w:p w:rsidR="0042197C" w:rsidRPr="00933BA8" w:rsidRDefault="0042197C" w:rsidP="000247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42197C" w:rsidRPr="004360C7" w:rsidRDefault="0042197C" w:rsidP="00024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4360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прель</w:t>
            </w:r>
          </w:p>
        </w:tc>
        <w:tc>
          <w:tcPr>
            <w:tcW w:w="2019" w:type="dxa"/>
          </w:tcPr>
          <w:p w:rsidR="0042197C" w:rsidRPr="004360C7" w:rsidRDefault="0042197C" w:rsidP="000247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60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Образовательное учреждение</w:t>
            </w:r>
          </w:p>
        </w:tc>
        <w:tc>
          <w:tcPr>
            <w:tcW w:w="1984" w:type="dxa"/>
          </w:tcPr>
          <w:p w:rsidR="0042197C" w:rsidRPr="004360C7" w:rsidRDefault="0042197C" w:rsidP="000247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Лутфуллина А.Р.</w:t>
            </w:r>
            <w:r w:rsidR="000E47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0E47C0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классов.</w:t>
            </w:r>
          </w:p>
        </w:tc>
      </w:tr>
      <w:tr w:rsidR="0042197C" w:rsidRPr="004360C7" w:rsidTr="00B941C0">
        <w:tc>
          <w:tcPr>
            <w:tcW w:w="708" w:type="dxa"/>
          </w:tcPr>
          <w:p w:rsidR="0042197C" w:rsidRPr="004360C7" w:rsidRDefault="00492CC5" w:rsidP="00024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3795" w:type="dxa"/>
          </w:tcPr>
          <w:p w:rsidR="0042197C" w:rsidRPr="004360C7" w:rsidRDefault="0042197C" w:rsidP="000247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60C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Выставка книг и обзор выставки по творчеству Тукая</w:t>
            </w:r>
          </w:p>
        </w:tc>
        <w:tc>
          <w:tcPr>
            <w:tcW w:w="1417" w:type="dxa"/>
          </w:tcPr>
          <w:p w:rsidR="0042197C" w:rsidRPr="004360C7" w:rsidRDefault="0042197C" w:rsidP="00024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4360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прель</w:t>
            </w:r>
          </w:p>
        </w:tc>
        <w:tc>
          <w:tcPr>
            <w:tcW w:w="2019" w:type="dxa"/>
          </w:tcPr>
          <w:p w:rsidR="0042197C" w:rsidRPr="004360C7" w:rsidRDefault="0042197C" w:rsidP="000247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60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Образовательное учреждение</w:t>
            </w:r>
          </w:p>
        </w:tc>
        <w:tc>
          <w:tcPr>
            <w:tcW w:w="1984" w:type="dxa"/>
          </w:tcPr>
          <w:p w:rsidR="0042197C" w:rsidRPr="004360C7" w:rsidRDefault="0042197C" w:rsidP="000247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Г.М.</w:t>
            </w:r>
          </w:p>
        </w:tc>
      </w:tr>
      <w:tr w:rsidR="0042197C" w:rsidRPr="0042197C" w:rsidTr="00B941C0">
        <w:tc>
          <w:tcPr>
            <w:tcW w:w="708" w:type="dxa"/>
          </w:tcPr>
          <w:p w:rsidR="0042197C" w:rsidRPr="004360C7" w:rsidRDefault="00492CC5" w:rsidP="00024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3795" w:type="dxa"/>
          </w:tcPr>
          <w:p w:rsidR="0042197C" w:rsidRPr="0042197C" w:rsidRDefault="0042197C" w:rsidP="00933B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19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Шигърият бәйрәме.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F2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“Иң оста шигыр</w:t>
            </w:r>
            <w:r w:rsidRPr="004219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 w:rsidRPr="007F2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сөйләүче”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F2A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бәйгесе</w:t>
            </w:r>
          </w:p>
        </w:tc>
        <w:tc>
          <w:tcPr>
            <w:tcW w:w="1417" w:type="dxa"/>
          </w:tcPr>
          <w:p w:rsidR="0042197C" w:rsidRPr="004360C7" w:rsidRDefault="0042197C" w:rsidP="004219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26.04.21</w:t>
            </w:r>
          </w:p>
        </w:tc>
        <w:tc>
          <w:tcPr>
            <w:tcW w:w="2019" w:type="dxa"/>
          </w:tcPr>
          <w:p w:rsidR="0042197C" w:rsidRPr="004360C7" w:rsidRDefault="0042197C" w:rsidP="000247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60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Образовательное учреждение</w:t>
            </w:r>
          </w:p>
        </w:tc>
        <w:tc>
          <w:tcPr>
            <w:tcW w:w="1984" w:type="dxa"/>
          </w:tcPr>
          <w:p w:rsidR="0042197C" w:rsidRPr="004360C7" w:rsidRDefault="0042197C" w:rsidP="000247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Исхакова Р.З., Ямалиева Л.Ф.</w:t>
            </w:r>
          </w:p>
        </w:tc>
      </w:tr>
      <w:tr w:rsidR="0042197C" w:rsidRPr="004360C7" w:rsidTr="00B941C0">
        <w:tc>
          <w:tcPr>
            <w:tcW w:w="708" w:type="dxa"/>
          </w:tcPr>
          <w:p w:rsidR="0042197C" w:rsidRPr="004360C7" w:rsidRDefault="00492CC5" w:rsidP="00024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3795" w:type="dxa"/>
          </w:tcPr>
          <w:p w:rsidR="0042197C" w:rsidRPr="00865056" w:rsidRDefault="0042197C" w:rsidP="0069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Конкурс чтецов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Поэзия военных лет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(к 75-летию Великой Победы в ВОВ).</w:t>
            </w:r>
          </w:p>
        </w:tc>
        <w:tc>
          <w:tcPr>
            <w:tcW w:w="1417" w:type="dxa"/>
          </w:tcPr>
          <w:p w:rsidR="0042197C" w:rsidRPr="00865056" w:rsidRDefault="0042197C" w:rsidP="0069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07.05.21</w:t>
            </w:r>
          </w:p>
        </w:tc>
        <w:tc>
          <w:tcPr>
            <w:tcW w:w="2019" w:type="dxa"/>
          </w:tcPr>
          <w:p w:rsidR="0042197C" w:rsidRPr="004360C7" w:rsidRDefault="0042197C" w:rsidP="006924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60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Образовательное учреждение</w:t>
            </w:r>
          </w:p>
        </w:tc>
        <w:tc>
          <w:tcPr>
            <w:tcW w:w="1984" w:type="dxa"/>
          </w:tcPr>
          <w:p w:rsidR="0042197C" w:rsidRPr="004360C7" w:rsidRDefault="0042197C" w:rsidP="006924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Исхакова Р.З., Ямалиева Л.Ф.</w:t>
            </w:r>
          </w:p>
        </w:tc>
      </w:tr>
      <w:tr w:rsidR="000E47C0" w:rsidRPr="004360C7" w:rsidTr="00890DF5">
        <w:tc>
          <w:tcPr>
            <w:tcW w:w="708" w:type="dxa"/>
          </w:tcPr>
          <w:p w:rsidR="000E47C0" w:rsidRPr="004360C7" w:rsidRDefault="00492CC5" w:rsidP="00024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3795" w:type="dxa"/>
          </w:tcPr>
          <w:p w:rsidR="000E47C0" w:rsidRPr="00865056" w:rsidRDefault="000E47C0" w:rsidP="006924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Беседа за круглым столом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җирем Татарстан-Бөек Ватан сугышы елларында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ТАССРны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 100 еллыгына багышлана)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(10-11 классы)</w:t>
            </w:r>
          </w:p>
        </w:tc>
        <w:tc>
          <w:tcPr>
            <w:tcW w:w="1417" w:type="dxa"/>
          </w:tcPr>
          <w:p w:rsidR="000E47C0" w:rsidRPr="00865056" w:rsidRDefault="000E47C0" w:rsidP="0069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019" w:type="dxa"/>
            <w:vAlign w:val="center"/>
          </w:tcPr>
          <w:p w:rsidR="000E47C0" w:rsidRPr="000E47C0" w:rsidRDefault="000E47C0" w:rsidP="000E47C0">
            <w:pPr>
              <w:ind w:right="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музей</w:t>
            </w:r>
          </w:p>
        </w:tc>
        <w:tc>
          <w:tcPr>
            <w:tcW w:w="1984" w:type="dxa"/>
          </w:tcPr>
          <w:p w:rsidR="000C6FD8" w:rsidRDefault="000C6FD8" w:rsidP="006924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Исхакова Р.З., Ямалиева Л.Ф.</w:t>
            </w:r>
          </w:p>
          <w:p w:rsidR="000E47C0" w:rsidRDefault="000E47C0" w:rsidP="006924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Яхина Р.А.</w:t>
            </w:r>
          </w:p>
        </w:tc>
      </w:tr>
      <w:tr w:rsidR="000E47C0" w:rsidRPr="004360C7" w:rsidTr="00B941C0">
        <w:tc>
          <w:tcPr>
            <w:tcW w:w="708" w:type="dxa"/>
          </w:tcPr>
          <w:p w:rsidR="000E47C0" w:rsidRPr="004360C7" w:rsidRDefault="00492CC5" w:rsidP="00024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3795" w:type="dxa"/>
          </w:tcPr>
          <w:p w:rsidR="000E47C0" w:rsidRPr="004360C7" w:rsidRDefault="000E47C0" w:rsidP="000E47C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Классный час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Пионеры - герои”</w:t>
            </w:r>
          </w:p>
        </w:tc>
        <w:tc>
          <w:tcPr>
            <w:tcW w:w="1417" w:type="dxa"/>
          </w:tcPr>
          <w:p w:rsidR="000E47C0" w:rsidRPr="004360C7" w:rsidRDefault="000E47C0" w:rsidP="00024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19.05.21.</w:t>
            </w:r>
          </w:p>
        </w:tc>
        <w:tc>
          <w:tcPr>
            <w:tcW w:w="2019" w:type="dxa"/>
          </w:tcPr>
          <w:p w:rsidR="000E47C0" w:rsidRPr="004360C7" w:rsidRDefault="000E47C0" w:rsidP="0002478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360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Образовательное учреждение</w:t>
            </w:r>
          </w:p>
        </w:tc>
        <w:tc>
          <w:tcPr>
            <w:tcW w:w="1984" w:type="dxa"/>
          </w:tcPr>
          <w:p w:rsidR="000E47C0" w:rsidRPr="004360C7" w:rsidRDefault="000E47C0" w:rsidP="000247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0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E47C0" w:rsidRPr="004360C7" w:rsidTr="00B941C0">
        <w:tc>
          <w:tcPr>
            <w:tcW w:w="708" w:type="dxa"/>
          </w:tcPr>
          <w:p w:rsidR="000E47C0" w:rsidRPr="004360C7" w:rsidRDefault="00492CC5" w:rsidP="00024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3795" w:type="dxa"/>
          </w:tcPr>
          <w:p w:rsidR="000E47C0" w:rsidRPr="004360C7" w:rsidRDefault="000E47C0" w:rsidP="00D440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Великая Отечественная война в произведениях</w:t>
            </w:r>
            <w:r w:rsidR="00D440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татарских </w:t>
            </w:r>
            <w:r w:rsidR="00D440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писателей.</w:t>
            </w:r>
          </w:p>
        </w:tc>
        <w:tc>
          <w:tcPr>
            <w:tcW w:w="1417" w:type="dxa"/>
          </w:tcPr>
          <w:p w:rsidR="000E47C0" w:rsidRPr="004360C7" w:rsidRDefault="000E47C0" w:rsidP="00024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60C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май</w:t>
            </w:r>
          </w:p>
        </w:tc>
        <w:tc>
          <w:tcPr>
            <w:tcW w:w="2019" w:type="dxa"/>
          </w:tcPr>
          <w:p w:rsidR="000E47C0" w:rsidRPr="004360C7" w:rsidRDefault="000E47C0" w:rsidP="000247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60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Образовательное учреждение</w:t>
            </w:r>
          </w:p>
        </w:tc>
        <w:tc>
          <w:tcPr>
            <w:tcW w:w="1984" w:type="dxa"/>
          </w:tcPr>
          <w:p w:rsidR="000E47C0" w:rsidRPr="004360C7" w:rsidRDefault="00D440E4" w:rsidP="0002478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Исхакова Р.З., Ямалиева Л.Ф.</w:t>
            </w:r>
          </w:p>
        </w:tc>
      </w:tr>
      <w:tr w:rsidR="000E47C0" w:rsidRPr="004360C7" w:rsidTr="00B941C0">
        <w:tc>
          <w:tcPr>
            <w:tcW w:w="708" w:type="dxa"/>
          </w:tcPr>
          <w:p w:rsidR="000E47C0" w:rsidRPr="004360C7" w:rsidRDefault="00492CC5" w:rsidP="00024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27</w:t>
            </w:r>
          </w:p>
        </w:tc>
        <w:tc>
          <w:tcPr>
            <w:tcW w:w="3795" w:type="dxa"/>
          </w:tcPr>
          <w:p w:rsidR="000E47C0" w:rsidRPr="004360C7" w:rsidRDefault="000E47C0" w:rsidP="00024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0C7">
              <w:rPr>
                <w:rFonts w:ascii="Times New Roman" w:hAnsi="Times New Roman" w:cs="Times New Roman"/>
                <w:sz w:val="24"/>
                <w:szCs w:val="24"/>
              </w:rPr>
              <w:t>Конкурс рисунков «Моя семья»</w:t>
            </w:r>
          </w:p>
        </w:tc>
        <w:tc>
          <w:tcPr>
            <w:tcW w:w="1417" w:type="dxa"/>
          </w:tcPr>
          <w:p w:rsidR="000E47C0" w:rsidRPr="004360C7" w:rsidRDefault="000E47C0" w:rsidP="00024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60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019" w:type="dxa"/>
          </w:tcPr>
          <w:p w:rsidR="000E47C0" w:rsidRPr="004360C7" w:rsidRDefault="000E47C0" w:rsidP="000247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60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Образовательное учреждение</w:t>
            </w:r>
          </w:p>
        </w:tc>
        <w:tc>
          <w:tcPr>
            <w:tcW w:w="1984" w:type="dxa"/>
          </w:tcPr>
          <w:p w:rsidR="000E47C0" w:rsidRPr="004360C7" w:rsidRDefault="000E47C0" w:rsidP="00024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0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E47C0" w:rsidRPr="004360C7" w:rsidTr="00B941C0">
        <w:tc>
          <w:tcPr>
            <w:tcW w:w="708" w:type="dxa"/>
          </w:tcPr>
          <w:p w:rsidR="000E47C0" w:rsidRPr="004360C7" w:rsidRDefault="00492CC5" w:rsidP="00024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3795" w:type="dxa"/>
          </w:tcPr>
          <w:p w:rsidR="000E47C0" w:rsidRPr="004360C7" w:rsidRDefault="000E47C0" w:rsidP="000247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0C7">
              <w:rPr>
                <w:rFonts w:ascii="Times New Roman" w:eastAsia="Calibri" w:hAnsi="Times New Roman" w:cs="Times New Roman"/>
                <w:sz w:val="24"/>
                <w:szCs w:val="24"/>
              </w:rPr>
              <w:t>«Музыка и волшебство в сказках А.С.Пушкина»:</w:t>
            </w:r>
          </w:p>
          <w:p w:rsidR="000E47C0" w:rsidRPr="004360C7" w:rsidRDefault="000E47C0" w:rsidP="00024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0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Мультимедийная викторина по сказкам А.С.Пушкина, громкие чтения сказок «Там, </w:t>
            </w:r>
            <w:proofErr w:type="gramStart"/>
            <w:r w:rsidRPr="004360C7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4360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неведомых</w:t>
            </w:r>
          </w:p>
        </w:tc>
        <w:tc>
          <w:tcPr>
            <w:tcW w:w="1417" w:type="dxa"/>
          </w:tcPr>
          <w:p w:rsidR="000E47C0" w:rsidRPr="004360C7" w:rsidRDefault="00D440E4" w:rsidP="00024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Июнь</w:t>
            </w:r>
          </w:p>
        </w:tc>
        <w:tc>
          <w:tcPr>
            <w:tcW w:w="2019" w:type="dxa"/>
          </w:tcPr>
          <w:p w:rsidR="000E47C0" w:rsidRPr="004360C7" w:rsidRDefault="000E47C0" w:rsidP="000247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60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Образовательное учреждение</w:t>
            </w:r>
          </w:p>
        </w:tc>
        <w:tc>
          <w:tcPr>
            <w:tcW w:w="1984" w:type="dxa"/>
          </w:tcPr>
          <w:p w:rsidR="000E47C0" w:rsidRPr="004360C7" w:rsidRDefault="00D440E4" w:rsidP="00024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Абзалова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А.М., Закирова Р.Т.</w:t>
            </w:r>
          </w:p>
        </w:tc>
      </w:tr>
      <w:tr w:rsidR="00D440E4" w:rsidRPr="004360C7" w:rsidTr="00B941C0">
        <w:tc>
          <w:tcPr>
            <w:tcW w:w="708" w:type="dxa"/>
          </w:tcPr>
          <w:p w:rsidR="00D440E4" w:rsidRPr="004360C7" w:rsidRDefault="00492CC5" w:rsidP="00024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3795" w:type="dxa"/>
          </w:tcPr>
          <w:p w:rsidR="00D440E4" w:rsidRPr="004360C7" w:rsidRDefault="00D440E4" w:rsidP="000247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Фотоконкурс</w:t>
            </w:r>
            <w:r w:rsidR="00D445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D4459E"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 w:rsidR="00D445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459E">
              <w:rPr>
                <w:rFonts w:ascii="Times New Roman" w:eastAsia="Calibri" w:hAnsi="Times New Roman" w:cs="Times New Roman"/>
                <w:sz w:val="24"/>
                <w:szCs w:val="24"/>
              </w:rPr>
              <w:t>якта</w:t>
            </w:r>
            <w:proofErr w:type="spellEnd"/>
            <w:r w:rsidR="00D445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4459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җәй</w:t>
            </w:r>
            <w:r w:rsidR="00D4459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D440E4" w:rsidRDefault="00D4459E" w:rsidP="00024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01.06.21</w:t>
            </w:r>
          </w:p>
        </w:tc>
        <w:tc>
          <w:tcPr>
            <w:tcW w:w="2019" w:type="dxa"/>
          </w:tcPr>
          <w:p w:rsidR="00D440E4" w:rsidRPr="004360C7" w:rsidRDefault="00D4459E" w:rsidP="000247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60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Образовательное учреждение</w:t>
            </w:r>
          </w:p>
        </w:tc>
        <w:tc>
          <w:tcPr>
            <w:tcW w:w="1984" w:type="dxa"/>
          </w:tcPr>
          <w:p w:rsidR="00D440E4" w:rsidRPr="00D4459E" w:rsidRDefault="00D4459E" w:rsidP="000247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Лутфуллина А.Р.</w:t>
            </w:r>
          </w:p>
        </w:tc>
      </w:tr>
      <w:tr w:rsidR="00D440E4" w:rsidRPr="004360C7" w:rsidTr="00B941C0">
        <w:tc>
          <w:tcPr>
            <w:tcW w:w="708" w:type="dxa"/>
          </w:tcPr>
          <w:p w:rsidR="00D440E4" w:rsidRPr="004360C7" w:rsidRDefault="00492CC5" w:rsidP="00024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3795" w:type="dxa"/>
          </w:tcPr>
          <w:p w:rsidR="00D440E4" w:rsidRPr="004360C7" w:rsidRDefault="00D440E4" w:rsidP="000247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Открытие Дня русского языка</w:t>
            </w:r>
          </w:p>
        </w:tc>
        <w:tc>
          <w:tcPr>
            <w:tcW w:w="1417" w:type="dxa"/>
          </w:tcPr>
          <w:p w:rsidR="00D440E4" w:rsidRDefault="00D440E4" w:rsidP="00024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06.06.21</w:t>
            </w:r>
          </w:p>
        </w:tc>
        <w:tc>
          <w:tcPr>
            <w:tcW w:w="2019" w:type="dxa"/>
          </w:tcPr>
          <w:p w:rsidR="00D440E4" w:rsidRPr="004360C7" w:rsidRDefault="00D440E4" w:rsidP="000247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Пришкольные  лагеря</w:t>
            </w:r>
          </w:p>
        </w:tc>
        <w:tc>
          <w:tcPr>
            <w:tcW w:w="1984" w:type="dxa"/>
          </w:tcPr>
          <w:p w:rsidR="00D440E4" w:rsidRDefault="00D440E4" w:rsidP="00024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</w:p>
        </w:tc>
      </w:tr>
      <w:tr w:rsidR="000E47C0" w:rsidRPr="004360C7" w:rsidTr="00B941C0">
        <w:tc>
          <w:tcPr>
            <w:tcW w:w="708" w:type="dxa"/>
          </w:tcPr>
          <w:p w:rsidR="000E47C0" w:rsidRPr="004360C7" w:rsidRDefault="00492CC5" w:rsidP="00024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3795" w:type="dxa"/>
          </w:tcPr>
          <w:p w:rsidR="000E47C0" w:rsidRPr="004360C7" w:rsidRDefault="00D440E4" w:rsidP="000247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4EB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t-RU"/>
              </w:rPr>
              <w:t>Татар халык уеннары</w:t>
            </w:r>
          </w:p>
        </w:tc>
        <w:tc>
          <w:tcPr>
            <w:tcW w:w="1417" w:type="dxa"/>
          </w:tcPr>
          <w:p w:rsidR="000E47C0" w:rsidRPr="004360C7" w:rsidRDefault="00D440E4" w:rsidP="00D440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Июнь</w:t>
            </w:r>
          </w:p>
        </w:tc>
        <w:tc>
          <w:tcPr>
            <w:tcW w:w="2019" w:type="dxa"/>
          </w:tcPr>
          <w:p w:rsidR="000E47C0" w:rsidRPr="004360C7" w:rsidRDefault="000E47C0" w:rsidP="0002478A">
            <w:pPr>
              <w:tabs>
                <w:tab w:val="left" w:pos="1842"/>
              </w:tabs>
              <w:ind w:left="-1" w:right="6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60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Образовательное учреждение</w:t>
            </w:r>
          </w:p>
        </w:tc>
        <w:tc>
          <w:tcPr>
            <w:tcW w:w="1984" w:type="dxa"/>
          </w:tcPr>
          <w:p w:rsidR="000E47C0" w:rsidRPr="004360C7" w:rsidRDefault="00D440E4" w:rsidP="00024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Гимазетдинова Э.С.</w:t>
            </w:r>
          </w:p>
        </w:tc>
      </w:tr>
      <w:tr w:rsidR="00D4459E" w:rsidRPr="004360C7" w:rsidTr="00B941C0">
        <w:tc>
          <w:tcPr>
            <w:tcW w:w="708" w:type="dxa"/>
          </w:tcPr>
          <w:p w:rsidR="00D4459E" w:rsidRDefault="00492CC5" w:rsidP="00024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3795" w:type="dxa"/>
          </w:tcPr>
          <w:p w:rsidR="00D4459E" w:rsidRPr="00321476" w:rsidRDefault="00D4459E" w:rsidP="00692436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  <w:r w:rsidRPr="00321476">
              <w:rPr>
                <w:rFonts w:ascii="Times New Roman" w:hAnsi="Times New Roman" w:cs="Times New Roman"/>
                <w:iCs/>
                <w:sz w:val="24"/>
                <w:szCs w:val="24"/>
              </w:rPr>
              <w:t>ероприяти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321476">
              <w:rPr>
                <w:rFonts w:ascii="Times New Roman" w:hAnsi="Times New Roman" w:cs="Times New Roman"/>
                <w:iCs/>
                <w:sz w:val="24"/>
                <w:szCs w:val="24"/>
              </w:rPr>
              <w:t>, посвященны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214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Дню Республики Татар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стан</w:t>
            </w:r>
          </w:p>
        </w:tc>
        <w:tc>
          <w:tcPr>
            <w:tcW w:w="1417" w:type="dxa"/>
          </w:tcPr>
          <w:p w:rsidR="00D4459E" w:rsidRPr="00865056" w:rsidRDefault="00D4459E" w:rsidP="0069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019" w:type="dxa"/>
          </w:tcPr>
          <w:p w:rsidR="00D4459E" w:rsidRPr="004360C7" w:rsidRDefault="00D4459E" w:rsidP="0002478A">
            <w:pPr>
              <w:tabs>
                <w:tab w:val="left" w:pos="1842"/>
              </w:tabs>
              <w:ind w:left="-1" w:right="6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60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Образовательное учреждение</w:t>
            </w:r>
          </w:p>
        </w:tc>
        <w:tc>
          <w:tcPr>
            <w:tcW w:w="1984" w:type="dxa"/>
          </w:tcPr>
          <w:p w:rsidR="00D4459E" w:rsidRDefault="00D4459E" w:rsidP="000247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Г.М.</w:t>
            </w:r>
          </w:p>
        </w:tc>
      </w:tr>
      <w:tr w:rsidR="00D4459E" w:rsidRPr="004360C7" w:rsidTr="00B941C0">
        <w:tc>
          <w:tcPr>
            <w:tcW w:w="708" w:type="dxa"/>
          </w:tcPr>
          <w:p w:rsidR="00D4459E" w:rsidRPr="004360C7" w:rsidRDefault="00492CC5" w:rsidP="00D445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3795" w:type="dxa"/>
          </w:tcPr>
          <w:p w:rsidR="00D4459E" w:rsidRPr="00F74EB6" w:rsidRDefault="00D4459E" w:rsidP="00D4459E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t-RU"/>
              </w:rPr>
              <w:t>“Исәнме, мәктәп”. Белем бәйрәме.</w:t>
            </w:r>
          </w:p>
        </w:tc>
        <w:tc>
          <w:tcPr>
            <w:tcW w:w="1417" w:type="dxa"/>
          </w:tcPr>
          <w:p w:rsidR="00D4459E" w:rsidRPr="00F74EB6" w:rsidRDefault="00AB7BE6" w:rsidP="00D44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01.09.21</w:t>
            </w:r>
          </w:p>
        </w:tc>
        <w:tc>
          <w:tcPr>
            <w:tcW w:w="2019" w:type="dxa"/>
          </w:tcPr>
          <w:p w:rsidR="00D4459E" w:rsidRDefault="00D4459E" w:rsidP="00D4459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60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Образовательное учреждение</w:t>
            </w:r>
          </w:p>
        </w:tc>
        <w:tc>
          <w:tcPr>
            <w:tcW w:w="1984" w:type="dxa"/>
          </w:tcPr>
          <w:p w:rsidR="00D4459E" w:rsidRDefault="00D4459E" w:rsidP="00D4459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Гайнутдинова З.С</w:t>
            </w:r>
          </w:p>
        </w:tc>
      </w:tr>
      <w:tr w:rsidR="00D4459E" w:rsidRPr="004360C7" w:rsidTr="00B941C0">
        <w:tc>
          <w:tcPr>
            <w:tcW w:w="708" w:type="dxa"/>
          </w:tcPr>
          <w:p w:rsidR="00D4459E" w:rsidRPr="004360C7" w:rsidRDefault="00492CC5" w:rsidP="00D445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3795" w:type="dxa"/>
          </w:tcPr>
          <w:p w:rsidR="00D4459E" w:rsidRPr="00F74EB6" w:rsidRDefault="00AB7BE6" w:rsidP="00D4459E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t-RU"/>
              </w:rPr>
              <w:t>Народные игры в осеннем лесу.</w:t>
            </w:r>
          </w:p>
        </w:tc>
        <w:tc>
          <w:tcPr>
            <w:tcW w:w="1417" w:type="dxa"/>
          </w:tcPr>
          <w:p w:rsidR="00D4459E" w:rsidRPr="00AB7BE6" w:rsidRDefault="00AB7BE6" w:rsidP="00D44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019" w:type="dxa"/>
          </w:tcPr>
          <w:p w:rsidR="00D4459E" w:rsidRPr="004360C7" w:rsidRDefault="00AB7BE6" w:rsidP="00D4459E">
            <w:pPr>
              <w:tabs>
                <w:tab w:val="left" w:pos="1842"/>
              </w:tabs>
              <w:ind w:left="-1" w:right="6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Экскурсия в лес</w:t>
            </w:r>
          </w:p>
        </w:tc>
        <w:tc>
          <w:tcPr>
            <w:tcW w:w="1984" w:type="dxa"/>
          </w:tcPr>
          <w:p w:rsidR="00D4459E" w:rsidRDefault="00AB7BE6" w:rsidP="00D4459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60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7BE6" w:rsidRPr="004360C7" w:rsidTr="00B941C0">
        <w:tc>
          <w:tcPr>
            <w:tcW w:w="708" w:type="dxa"/>
          </w:tcPr>
          <w:p w:rsidR="00AB7BE6" w:rsidRPr="004360C7" w:rsidRDefault="00492CC5" w:rsidP="00D445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3795" w:type="dxa"/>
          </w:tcPr>
          <w:p w:rsidR="00AB7BE6" w:rsidRPr="00865056" w:rsidRDefault="00AB7BE6" w:rsidP="006924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Фото-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видеоконкурс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«Мой родной край»</w:t>
            </w:r>
          </w:p>
        </w:tc>
        <w:tc>
          <w:tcPr>
            <w:tcW w:w="1417" w:type="dxa"/>
          </w:tcPr>
          <w:p w:rsidR="00AB7BE6" w:rsidRPr="00865056" w:rsidRDefault="00AB7BE6" w:rsidP="0069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019" w:type="dxa"/>
          </w:tcPr>
          <w:p w:rsidR="00AB7BE6" w:rsidRPr="004360C7" w:rsidRDefault="00AB7BE6" w:rsidP="00D4459E">
            <w:pPr>
              <w:tabs>
                <w:tab w:val="left" w:pos="1842"/>
              </w:tabs>
              <w:ind w:left="-1" w:right="6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60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Образовательное учреждение</w:t>
            </w:r>
          </w:p>
        </w:tc>
        <w:tc>
          <w:tcPr>
            <w:tcW w:w="1984" w:type="dxa"/>
          </w:tcPr>
          <w:p w:rsidR="00AB7BE6" w:rsidRDefault="00AB7BE6" w:rsidP="00D4459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60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7BE6" w:rsidRPr="004360C7" w:rsidTr="00B941C0">
        <w:tc>
          <w:tcPr>
            <w:tcW w:w="708" w:type="dxa"/>
          </w:tcPr>
          <w:p w:rsidR="00AB7BE6" w:rsidRPr="004360C7" w:rsidRDefault="00492CC5" w:rsidP="00AB7B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3795" w:type="dxa"/>
          </w:tcPr>
          <w:p w:rsidR="00AB7BE6" w:rsidRPr="00F74EB6" w:rsidRDefault="00AB7BE6" w:rsidP="00AB7BE6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t-RU"/>
              </w:rPr>
              <w:t>“Сөмбелә” бәйрәме</w:t>
            </w:r>
          </w:p>
        </w:tc>
        <w:tc>
          <w:tcPr>
            <w:tcW w:w="1417" w:type="dxa"/>
          </w:tcPr>
          <w:p w:rsidR="00AB7BE6" w:rsidRPr="00F74EB6" w:rsidRDefault="00AB7BE6" w:rsidP="00AB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019" w:type="dxa"/>
          </w:tcPr>
          <w:p w:rsidR="00AB7BE6" w:rsidRDefault="00AB7BE6" w:rsidP="00AB7B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60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Образовательное учреждение</w:t>
            </w:r>
          </w:p>
        </w:tc>
        <w:tc>
          <w:tcPr>
            <w:tcW w:w="1984" w:type="dxa"/>
          </w:tcPr>
          <w:p w:rsidR="00AB7BE6" w:rsidRDefault="00AB7BE6" w:rsidP="00AB7B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Гимазетдинова Э.С.</w:t>
            </w:r>
          </w:p>
        </w:tc>
      </w:tr>
      <w:tr w:rsidR="00E718BB" w:rsidRPr="004360C7" w:rsidTr="00B941C0">
        <w:tc>
          <w:tcPr>
            <w:tcW w:w="708" w:type="dxa"/>
          </w:tcPr>
          <w:p w:rsidR="00E718BB" w:rsidRDefault="00492CC5" w:rsidP="00AB7B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3795" w:type="dxa"/>
          </w:tcPr>
          <w:p w:rsidR="00E718BB" w:rsidRDefault="00E718BB" w:rsidP="00AB7BE6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t-RU"/>
              </w:rPr>
              <w:t>Экскурсия в музей “Авылым тарихы”</w:t>
            </w:r>
          </w:p>
        </w:tc>
        <w:tc>
          <w:tcPr>
            <w:tcW w:w="1417" w:type="dxa"/>
          </w:tcPr>
          <w:p w:rsidR="00E718BB" w:rsidRDefault="00E718BB" w:rsidP="00AB7B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019" w:type="dxa"/>
          </w:tcPr>
          <w:p w:rsidR="00E718BB" w:rsidRPr="00E718BB" w:rsidRDefault="00E718BB" w:rsidP="00AB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музей</w:t>
            </w:r>
          </w:p>
        </w:tc>
        <w:tc>
          <w:tcPr>
            <w:tcW w:w="1984" w:type="dxa"/>
          </w:tcPr>
          <w:p w:rsidR="00E718BB" w:rsidRDefault="00E718BB" w:rsidP="00AB7B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Ямалиева Л.Ф., Исхакова Р.З.</w:t>
            </w:r>
          </w:p>
        </w:tc>
      </w:tr>
      <w:tr w:rsidR="000F1F68" w:rsidRPr="000F1F68" w:rsidTr="00B941C0">
        <w:tc>
          <w:tcPr>
            <w:tcW w:w="708" w:type="dxa"/>
          </w:tcPr>
          <w:p w:rsidR="000F1F68" w:rsidRDefault="000F1F68" w:rsidP="00AB7B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3795" w:type="dxa"/>
          </w:tcPr>
          <w:p w:rsidR="000F1F68" w:rsidRDefault="000F1F68" w:rsidP="00AB7BE6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t-RU"/>
              </w:rPr>
              <w:t>Якташ язучыларыбыз иҗаты белән танышу</w:t>
            </w:r>
          </w:p>
        </w:tc>
        <w:tc>
          <w:tcPr>
            <w:tcW w:w="1417" w:type="dxa"/>
          </w:tcPr>
          <w:p w:rsidR="000F1F68" w:rsidRDefault="000F1F68" w:rsidP="00AB7B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019" w:type="dxa"/>
          </w:tcPr>
          <w:p w:rsidR="000F1F68" w:rsidRDefault="000F1F68" w:rsidP="00AB7B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60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Образовательное учреждение</w:t>
            </w:r>
          </w:p>
        </w:tc>
        <w:tc>
          <w:tcPr>
            <w:tcW w:w="1984" w:type="dxa"/>
          </w:tcPr>
          <w:p w:rsidR="000F1F68" w:rsidRDefault="000F1F68" w:rsidP="00AB7B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Ямалиева Л.Ф., Исхакова Р.З.</w:t>
            </w:r>
          </w:p>
        </w:tc>
      </w:tr>
      <w:tr w:rsidR="00AB7BE6" w:rsidRPr="004360C7" w:rsidTr="00B941C0">
        <w:tc>
          <w:tcPr>
            <w:tcW w:w="708" w:type="dxa"/>
          </w:tcPr>
          <w:p w:rsidR="00AB7BE6" w:rsidRPr="004360C7" w:rsidRDefault="000F1F68" w:rsidP="00AB7B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3795" w:type="dxa"/>
          </w:tcPr>
          <w:p w:rsidR="00AB7BE6" w:rsidRDefault="00AB7BE6" w:rsidP="0069243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  <w:r w:rsidRPr="00321476">
              <w:rPr>
                <w:rFonts w:ascii="Times New Roman" w:hAnsi="Times New Roman" w:cs="Times New Roman"/>
                <w:iCs/>
                <w:sz w:val="24"/>
                <w:szCs w:val="24"/>
              </w:rPr>
              <w:t>ероприяти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321476">
              <w:rPr>
                <w:rFonts w:ascii="Times New Roman" w:hAnsi="Times New Roman" w:cs="Times New Roman"/>
                <w:iCs/>
                <w:sz w:val="24"/>
                <w:szCs w:val="24"/>
              </w:rPr>
              <w:t>, посвященны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214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Дню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Единства</w:t>
            </w:r>
          </w:p>
        </w:tc>
        <w:tc>
          <w:tcPr>
            <w:tcW w:w="1417" w:type="dxa"/>
          </w:tcPr>
          <w:p w:rsidR="00AB7BE6" w:rsidRPr="00865056" w:rsidRDefault="00AB7BE6" w:rsidP="0069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19" w:type="dxa"/>
          </w:tcPr>
          <w:p w:rsidR="00AB7BE6" w:rsidRPr="004360C7" w:rsidRDefault="00AB7BE6" w:rsidP="00AB7BE6">
            <w:pPr>
              <w:tabs>
                <w:tab w:val="left" w:pos="1842"/>
              </w:tabs>
              <w:ind w:left="-1" w:right="6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60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Образовательное учреждение</w:t>
            </w:r>
          </w:p>
        </w:tc>
        <w:tc>
          <w:tcPr>
            <w:tcW w:w="1984" w:type="dxa"/>
          </w:tcPr>
          <w:p w:rsidR="00AB7BE6" w:rsidRDefault="00AB7BE6" w:rsidP="00AB7B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60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18BB" w:rsidRPr="004360C7" w:rsidTr="00B941C0">
        <w:tc>
          <w:tcPr>
            <w:tcW w:w="708" w:type="dxa"/>
          </w:tcPr>
          <w:p w:rsidR="00E718BB" w:rsidRPr="004360C7" w:rsidRDefault="000F1F68" w:rsidP="00AB7B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3795" w:type="dxa"/>
          </w:tcPr>
          <w:p w:rsidR="00E718BB" w:rsidRPr="00F74EB6" w:rsidRDefault="00E718BB" w:rsidP="00AB7BE6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Интеллектуальная игра «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Тапкырлар һәм Зирәклә</w:t>
            </w:r>
            <w:proofErr w:type="gramStart"/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E718BB" w:rsidRPr="00865056" w:rsidRDefault="00E718BB" w:rsidP="0069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19" w:type="dxa"/>
          </w:tcPr>
          <w:p w:rsidR="00E718BB" w:rsidRPr="004360C7" w:rsidRDefault="00E718BB" w:rsidP="00692436">
            <w:pPr>
              <w:tabs>
                <w:tab w:val="left" w:pos="1842"/>
              </w:tabs>
              <w:ind w:left="-1" w:right="6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60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Образовательное учреждение</w:t>
            </w:r>
          </w:p>
        </w:tc>
        <w:tc>
          <w:tcPr>
            <w:tcW w:w="1984" w:type="dxa"/>
          </w:tcPr>
          <w:p w:rsidR="00E718BB" w:rsidRDefault="00E718BB" w:rsidP="00AB7B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Ямалиева Л.Ф., Исхакова Р.З.</w:t>
            </w:r>
          </w:p>
        </w:tc>
      </w:tr>
      <w:tr w:rsidR="00E718BB" w:rsidRPr="004360C7" w:rsidTr="00B941C0">
        <w:tc>
          <w:tcPr>
            <w:tcW w:w="708" w:type="dxa"/>
          </w:tcPr>
          <w:p w:rsidR="00E718BB" w:rsidRPr="004360C7" w:rsidRDefault="000F1F68" w:rsidP="00AB7B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3795" w:type="dxa"/>
          </w:tcPr>
          <w:p w:rsidR="00E718BB" w:rsidRPr="00865056" w:rsidRDefault="00E718BB" w:rsidP="0069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Конкурс юных писателей «Ак 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каурыйлар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E718BB" w:rsidRPr="00865056" w:rsidRDefault="00E718BB" w:rsidP="0069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019" w:type="dxa"/>
          </w:tcPr>
          <w:p w:rsidR="00E718BB" w:rsidRPr="004360C7" w:rsidRDefault="00E718BB" w:rsidP="00AB7BE6">
            <w:pPr>
              <w:tabs>
                <w:tab w:val="left" w:pos="1842"/>
              </w:tabs>
              <w:ind w:left="-1" w:right="6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60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Образовательное учреждение</w:t>
            </w:r>
          </w:p>
        </w:tc>
        <w:tc>
          <w:tcPr>
            <w:tcW w:w="1984" w:type="dxa"/>
          </w:tcPr>
          <w:p w:rsidR="00E718BB" w:rsidRDefault="00E718BB" w:rsidP="00AB7B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Исхакова Р.З., Ямалиева Л.Ф.</w:t>
            </w:r>
          </w:p>
        </w:tc>
      </w:tr>
      <w:tr w:rsidR="00E718BB" w:rsidRPr="004360C7" w:rsidTr="00B941C0">
        <w:tc>
          <w:tcPr>
            <w:tcW w:w="708" w:type="dxa"/>
          </w:tcPr>
          <w:p w:rsidR="00E718BB" w:rsidRPr="004360C7" w:rsidRDefault="000F1F68" w:rsidP="00AB7B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3795" w:type="dxa"/>
          </w:tcPr>
          <w:p w:rsidR="00E718BB" w:rsidRPr="00F74EB6" w:rsidRDefault="00E718BB" w:rsidP="00AB7BE6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t-RU"/>
              </w:rPr>
            </w:pPr>
            <w:r w:rsidRPr="00F74EB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t-RU"/>
              </w:rPr>
              <w:t xml:space="preserve">“Ап –ак карлы Яңа ел” </w:t>
            </w:r>
          </w:p>
        </w:tc>
        <w:tc>
          <w:tcPr>
            <w:tcW w:w="1417" w:type="dxa"/>
          </w:tcPr>
          <w:p w:rsidR="00E718BB" w:rsidRPr="00F74EB6" w:rsidRDefault="00E718BB" w:rsidP="00AB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019" w:type="dxa"/>
          </w:tcPr>
          <w:p w:rsidR="00E718BB" w:rsidRPr="004360C7" w:rsidRDefault="00E718BB" w:rsidP="00AB7BE6">
            <w:pPr>
              <w:tabs>
                <w:tab w:val="left" w:pos="1842"/>
              </w:tabs>
              <w:ind w:left="-1" w:right="6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60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Образовательное учреждение</w:t>
            </w:r>
          </w:p>
        </w:tc>
        <w:tc>
          <w:tcPr>
            <w:tcW w:w="1984" w:type="dxa"/>
          </w:tcPr>
          <w:p w:rsidR="00E718BB" w:rsidRDefault="00E718BB" w:rsidP="00AB7B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60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1B03AF" w:rsidRPr="004360C7" w:rsidRDefault="001B03AF">
      <w:pPr>
        <w:rPr>
          <w:rFonts w:ascii="Times New Roman" w:hAnsi="Times New Roman" w:cs="Times New Roman"/>
          <w:sz w:val="24"/>
          <w:szCs w:val="24"/>
        </w:rPr>
      </w:pPr>
    </w:p>
    <w:sectPr w:rsidR="001B03AF" w:rsidRPr="004360C7" w:rsidSect="001B03A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1B03AF"/>
    <w:rsid w:val="0002478A"/>
    <w:rsid w:val="000C549B"/>
    <w:rsid w:val="000C6FD8"/>
    <w:rsid w:val="000E47C0"/>
    <w:rsid w:val="000F1F68"/>
    <w:rsid w:val="00102DF1"/>
    <w:rsid w:val="001B03AF"/>
    <w:rsid w:val="00223361"/>
    <w:rsid w:val="002949C5"/>
    <w:rsid w:val="002A251B"/>
    <w:rsid w:val="00331B8C"/>
    <w:rsid w:val="0042197C"/>
    <w:rsid w:val="004360C7"/>
    <w:rsid w:val="00492CC5"/>
    <w:rsid w:val="005A17D2"/>
    <w:rsid w:val="006D7EAB"/>
    <w:rsid w:val="00861E88"/>
    <w:rsid w:val="00933BA8"/>
    <w:rsid w:val="009F7265"/>
    <w:rsid w:val="00A65120"/>
    <w:rsid w:val="00AB189A"/>
    <w:rsid w:val="00AB7BE6"/>
    <w:rsid w:val="00B941C0"/>
    <w:rsid w:val="00CF3687"/>
    <w:rsid w:val="00D42260"/>
    <w:rsid w:val="00D440E4"/>
    <w:rsid w:val="00D4459E"/>
    <w:rsid w:val="00E718BB"/>
    <w:rsid w:val="00E77955"/>
    <w:rsid w:val="00ED13D8"/>
    <w:rsid w:val="00F3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3AF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1B03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3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3">
    <w:name w:val="Текст примечания Знак"/>
    <w:basedOn w:val="a0"/>
    <w:link w:val="a4"/>
    <w:uiPriority w:val="99"/>
    <w:semiHidden/>
    <w:rsid w:val="001B03AF"/>
    <w:rPr>
      <w:sz w:val="20"/>
      <w:szCs w:val="20"/>
    </w:rPr>
  </w:style>
  <w:style w:type="paragraph" w:styleId="a4">
    <w:name w:val="annotation text"/>
    <w:basedOn w:val="a"/>
    <w:link w:val="a3"/>
    <w:uiPriority w:val="99"/>
    <w:semiHidden/>
    <w:unhideWhenUsed/>
    <w:rsid w:val="001B03AF"/>
    <w:pPr>
      <w:spacing w:line="240" w:lineRule="auto"/>
    </w:pPr>
    <w:rPr>
      <w:sz w:val="20"/>
      <w:szCs w:val="20"/>
    </w:rPr>
  </w:style>
  <w:style w:type="character" w:customStyle="1" w:styleId="a5">
    <w:name w:val="Тема примечания Знак"/>
    <w:basedOn w:val="a3"/>
    <w:link w:val="a6"/>
    <w:uiPriority w:val="99"/>
    <w:semiHidden/>
    <w:rsid w:val="001B03AF"/>
    <w:rPr>
      <w:b/>
      <w:bCs/>
      <w:sz w:val="20"/>
      <w:szCs w:val="20"/>
    </w:rPr>
  </w:style>
  <w:style w:type="paragraph" w:styleId="a6">
    <w:name w:val="annotation subject"/>
    <w:basedOn w:val="a4"/>
    <w:next w:val="a4"/>
    <w:link w:val="a5"/>
    <w:uiPriority w:val="99"/>
    <w:semiHidden/>
    <w:unhideWhenUsed/>
    <w:rsid w:val="001B03AF"/>
    <w:rPr>
      <w:b/>
      <w:bCs/>
    </w:rPr>
  </w:style>
  <w:style w:type="character" w:customStyle="1" w:styleId="a7">
    <w:name w:val="Текст выноски Знак"/>
    <w:basedOn w:val="a0"/>
    <w:link w:val="a8"/>
    <w:uiPriority w:val="99"/>
    <w:semiHidden/>
    <w:rsid w:val="001B03AF"/>
    <w:rPr>
      <w:rFonts w:ascii="Segoe UI" w:hAnsi="Segoe UI" w:cs="Segoe UI"/>
      <w:sz w:val="18"/>
      <w:szCs w:val="18"/>
    </w:rPr>
  </w:style>
  <w:style w:type="paragraph" w:styleId="a8">
    <w:name w:val="Balloon Text"/>
    <w:basedOn w:val="a"/>
    <w:link w:val="a7"/>
    <w:uiPriority w:val="99"/>
    <w:semiHidden/>
    <w:unhideWhenUsed/>
    <w:rsid w:val="001B03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1B03AF"/>
    <w:rPr>
      <w:sz w:val="16"/>
      <w:szCs w:val="16"/>
    </w:rPr>
  </w:style>
  <w:style w:type="character" w:customStyle="1" w:styleId="c1">
    <w:name w:val="c1"/>
    <w:rsid w:val="001B03AF"/>
  </w:style>
  <w:style w:type="paragraph" w:customStyle="1" w:styleId="c0">
    <w:name w:val="c0"/>
    <w:basedOn w:val="a"/>
    <w:rsid w:val="001B0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D42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8AACEF-3C8A-4017-A019-CE46F2750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3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Гульшат</cp:lastModifiedBy>
  <cp:revision>13</cp:revision>
  <dcterms:created xsi:type="dcterms:W3CDTF">2021-01-27T11:10:00Z</dcterms:created>
  <dcterms:modified xsi:type="dcterms:W3CDTF">2021-02-01T09:23:00Z</dcterms:modified>
</cp:coreProperties>
</file>